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A25" w:rsidRDefault="00861A25" w:rsidP="00861A25">
      <w:r>
        <w:t>Diabetes</w:t>
      </w:r>
    </w:p>
    <w:p w:rsidR="00861A25" w:rsidRDefault="00861A25" w:rsidP="00861A25">
      <w:r>
        <w:t>Promo 7</w:t>
      </w:r>
    </w:p>
    <w:p w:rsidR="00861A25" w:rsidRDefault="00861A25" w:rsidP="00861A25"/>
    <w:p w:rsidR="00861A25" w:rsidRPr="009045E6" w:rsidRDefault="00861A25" w:rsidP="00861A25">
      <w:pPr>
        <w:tabs>
          <w:tab w:val="left" w:pos="4500"/>
        </w:tabs>
        <w:ind w:right="4320"/>
      </w:pPr>
      <w:r w:rsidRPr="009045E6">
        <w:t>Subject: Bionic Diabetes Destroyer?</w:t>
      </w:r>
    </w:p>
    <w:p w:rsidR="00861A25" w:rsidRPr="009045E6" w:rsidRDefault="00861A25" w:rsidP="00861A25">
      <w:pPr>
        <w:tabs>
          <w:tab w:val="left" w:pos="4500"/>
        </w:tabs>
        <w:ind w:right="4320"/>
      </w:pPr>
    </w:p>
    <w:p w:rsidR="00861A25" w:rsidRPr="009045E6" w:rsidRDefault="00861A25" w:rsidP="00861A25">
      <w:pPr>
        <w:tabs>
          <w:tab w:val="left" w:pos="4500"/>
        </w:tabs>
        <w:ind w:right="4320"/>
      </w:pPr>
      <w:r w:rsidRPr="009045E6">
        <w:t>You need to check out this article ASAP. It shows how new technology is making it easier to manage diabetes.</w:t>
      </w:r>
    </w:p>
    <w:p w:rsidR="00861A25" w:rsidRPr="009045E6" w:rsidRDefault="00861A25" w:rsidP="00861A25">
      <w:pPr>
        <w:tabs>
          <w:tab w:val="left" w:pos="4500"/>
        </w:tabs>
        <w:ind w:right="4320"/>
      </w:pPr>
    </w:p>
    <w:p w:rsidR="00861A25" w:rsidRPr="009045E6" w:rsidRDefault="00861A25" w:rsidP="00861A25">
      <w:pPr>
        <w:tabs>
          <w:tab w:val="left" w:pos="4500"/>
        </w:tabs>
        <w:ind w:right="4320"/>
      </w:pPr>
      <w:r w:rsidRPr="009045E6">
        <w:t>Basically, there’s a smartphone-linked artificial pancreas that helps people manage their diabetes.</w:t>
      </w:r>
    </w:p>
    <w:p w:rsidR="00861A25" w:rsidRPr="009045E6" w:rsidRDefault="00861A25" w:rsidP="00861A25">
      <w:pPr>
        <w:tabs>
          <w:tab w:val="left" w:pos="4500"/>
        </w:tabs>
        <w:ind w:right="4320"/>
      </w:pPr>
    </w:p>
    <w:p w:rsidR="00861A25" w:rsidRPr="009045E6" w:rsidRDefault="00861A25" w:rsidP="00861A25">
      <w:pPr>
        <w:tabs>
          <w:tab w:val="left" w:pos="4500"/>
        </w:tabs>
        <w:ind w:right="4320"/>
      </w:pPr>
      <w:r w:rsidRPr="009045E6">
        <w:t>It makes life for some diabetics significantly easier.</w:t>
      </w:r>
    </w:p>
    <w:p w:rsidR="00861A25" w:rsidRPr="009045E6" w:rsidRDefault="00861A25" w:rsidP="00861A25">
      <w:pPr>
        <w:tabs>
          <w:tab w:val="left" w:pos="4500"/>
        </w:tabs>
        <w:ind w:right="4320"/>
      </w:pPr>
    </w:p>
    <w:p w:rsidR="00861A25" w:rsidRPr="009045E6" w:rsidRDefault="00861A25" w:rsidP="00861A25">
      <w:pPr>
        <w:tabs>
          <w:tab w:val="left" w:pos="4500"/>
        </w:tabs>
        <w:ind w:right="4320"/>
      </w:pPr>
      <w:r w:rsidRPr="009045E6">
        <w:t>The good news is that there’s a bunch of new technology like this coming around the corner.</w:t>
      </w:r>
    </w:p>
    <w:p w:rsidR="00861A25" w:rsidRPr="009045E6" w:rsidRDefault="00861A25" w:rsidP="00861A25">
      <w:pPr>
        <w:tabs>
          <w:tab w:val="left" w:pos="4500"/>
        </w:tabs>
        <w:ind w:right="4320"/>
      </w:pPr>
    </w:p>
    <w:p w:rsidR="00861A25" w:rsidRPr="009045E6" w:rsidRDefault="00861A25" w:rsidP="00861A25">
      <w:pPr>
        <w:tabs>
          <w:tab w:val="left" w:pos="4500"/>
        </w:tabs>
        <w:ind w:right="4320"/>
      </w:pPr>
      <w:r w:rsidRPr="009045E6">
        <w:t>Click here to read it now [http://www.newscientist.com/article/dn25732-bionic-pancreas-frees-people-from-shackles-of-diabetes.html#.VN5vTFPF9sp]</w:t>
      </w:r>
      <w:bookmarkStart w:id="0" w:name="_GoBack"/>
      <w:bookmarkEnd w:id="0"/>
    </w:p>
    <w:p w:rsidR="00861A25" w:rsidRDefault="00861A25" w:rsidP="00861A25"/>
    <w:p w:rsidR="000829B4" w:rsidRDefault="00861A25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BB"/>
    <w:rsid w:val="003B1FF2"/>
    <w:rsid w:val="005844BB"/>
    <w:rsid w:val="00861A2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DAF35-454D-4AA4-9B82-98D48A35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2015-02-18T23:22:00Z</dcterms:created>
  <dcterms:modified xsi:type="dcterms:W3CDTF">2015-02-18T23:23:00Z</dcterms:modified>
</cp:coreProperties>
</file>