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A75" w:rsidRDefault="007757A9">
      <w:pPr>
        <w:rPr>
          <w:noProof/>
        </w:rPr>
      </w:pPr>
      <w:r>
        <w:rPr>
          <w:noProof/>
        </w:rPr>
        <w:drawing>
          <wp:inline distT="0" distB="0" distL="0" distR="0" wp14:anchorId="1D30272C" wp14:editId="1D02EC42">
            <wp:extent cx="5943600" cy="31946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9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57A9">
        <w:rPr>
          <w:noProof/>
        </w:rPr>
        <w:t xml:space="preserve"> </w:t>
      </w:r>
      <w:r>
        <w:rPr>
          <w:noProof/>
        </w:rPr>
        <w:drawing>
          <wp:inline distT="0" distB="0" distL="0" distR="0" wp14:anchorId="4E322181" wp14:editId="3E553EE3">
            <wp:extent cx="5943600" cy="319468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9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7A9" w:rsidRDefault="007757A9">
      <w:r>
        <w:rPr>
          <w:noProof/>
        </w:rPr>
        <w:t xml:space="preserve">My URL: </w:t>
      </w:r>
      <w:hyperlink r:id="rId7" w:tgtFrame="_blank" w:history="1">
        <w:r>
          <w:rPr>
            <w:rStyle w:val="Hyperlink"/>
            <w:rFonts w:ascii="Arial" w:hAnsi="Arial" w:cs="Arial"/>
            <w:color w:val="1FA2ED"/>
            <w:shd w:val="clear" w:color="auto" w:fill="F0F5F8"/>
          </w:rPr>
          <w:t>https://coconutz.leadpages.net/tropical-living/</w:t>
        </w:r>
      </w:hyperlink>
      <w:r>
        <w:t xml:space="preserve"> </w:t>
      </w:r>
      <w:bookmarkStart w:id="0" w:name="_GoBack"/>
      <w:bookmarkEnd w:id="0"/>
    </w:p>
    <w:sectPr w:rsidR="00775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7A9"/>
    <w:rsid w:val="000055C5"/>
    <w:rsid w:val="000B486B"/>
    <w:rsid w:val="001B05AD"/>
    <w:rsid w:val="00210767"/>
    <w:rsid w:val="00224774"/>
    <w:rsid w:val="002C5D28"/>
    <w:rsid w:val="00407B7E"/>
    <w:rsid w:val="00466401"/>
    <w:rsid w:val="004B5A75"/>
    <w:rsid w:val="005C4ABB"/>
    <w:rsid w:val="00603983"/>
    <w:rsid w:val="0070050A"/>
    <w:rsid w:val="00720C84"/>
    <w:rsid w:val="00724466"/>
    <w:rsid w:val="00757AFA"/>
    <w:rsid w:val="007757A9"/>
    <w:rsid w:val="00942C2F"/>
    <w:rsid w:val="009D4E21"/>
    <w:rsid w:val="00A63B8D"/>
    <w:rsid w:val="00B21DD8"/>
    <w:rsid w:val="00C35E8B"/>
    <w:rsid w:val="00C40435"/>
    <w:rsid w:val="00C44E6E"/>
    <w:rsid w:val="00D84BAF"/>
    <w:rsid w:val="00F40710"/>
    <w:rsid w:val="00F817E5"/>
    <w:rsid w:val="00F9407A"/>
    <w:rsid w:val="00FA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7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757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7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757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conutz.leadpages.net/tropical-livin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Kozlansky</dc:creator>
  <cp:lastModifiedBy>Michael Kozlansky</cp:lastModifiedBy>
  <cp:revision>1</cp:revision>
  <dcterms:created xsi:type="dcterms:W3CDTF">2015-05-03T17:34:00Z</dcterms:created>
  <dcterms:modified xsi:type="dcterms:W3CDTF">2015-05-03T17:36:00Z</dcterms:modified>
</cp:coreProperties>
</file>